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4"/>
        <w:tblW w:w="10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6"/>
      </w:tblGrid>
      <w:tr w:rsidR="006160C3" w:rsidRPr="006160C3" w:rsidTr="006160C3">
        <w:trPr>
          <w:trHeight w:val="706"/>
        </w:trPr>
        <w:tc>
          <w:tcPr>
            <w:tcW w:w="2552" w:type="dxa"/>
            <w:shd w:val="clear" w:color="auto" w:fill="auto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sz w:val="22"/>
                <w:szCs w:val="22"/>
              </w:rPr>
            </w:pPr>
            <w:r w:rsidRPr="006160C3">
              <w:rPr>
                <w:rFonts w:ascii="Calibri" w:hAnsi="Calibri"/>
                <w:sz w:val="36"/>
                <w:szCs w:val="36"/>
              </w:rPr>
              <w:t>Ratio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Pr="006160C3" w:rsidRDefault="006160C3" w:rsidP="006160C3">
            <w:pPr>
              <w:rPr>
                <w:rFonts w:ascii="Comic Sans MS" w:hAnsi="Comic Sans MS"/>
                <w:b/>
              </w:rPr>
            </w:pPr>
            <w:r w:rsidRPr="006160C3">
              <w:rPr>
                <w:rFonts w:ascii="Comic Sans MS" w:hAnsi="Comic Sans MS"/>
              </w:rPr>
              <w:t>Using proportion, I can calculate the change in one quantity caused by a change in a related quantity and solve real-life problems.</w:t>
            </w:r>
            <w:r w:rsidRPr="006160C3">
              <w:rPr>
                <w:rFonts w:ascii="Comic Sans MS" w:hAnsi="Comic Sans MS"/>
                <w:b/>
              </w:rPr>
              <w:t xml:space="preserve">                                                                                          </w:t>
            </w:r>
          </w:p>
          <w:p w:rsidR="006160C3" w:rsidRDefault="006160C3" w:rsidP="006160C3">
            <w:pPr>
              <w:jc w:val="right"/>
              <w:rPr>
                <w:rFonts w:ascii="Comic Sans MS" w:hAnsi="Comic Sans MS"/>
                <w:color w:val="0070C0"/>
              </w:rPr>
            </w:pPr>
            <w:r w:rsidRPr="006160C3">
              <w:rPr>
                <w:rFonts w:ascii="Comic Sans MS" w:hAnsi="Comic Sans MS"/>
                <w:color w:val="0070C0"/>
              </w:rPr>
              <w:t>MNU 4-08a</w:t>
            </w:r>
          </w:p>
          <w:p w:rsidR="006160C3" w:rsidRDefault="006160C3" w:rsidP="006160C3">
            <w:pPr>
              <w:jc w:val="right"/>
              <w:rPr>
                <w:rFonts w:ascii="Comic Sans MS" w:hAnsi="Comic Sans MS"/>
                <w:color w:val="0070C0"/>
              </w:rPr>
            </w:pPr>
          </w:p>
          <w:p w:rsidR="006160C3" w:rsidRPr="006160C3" w:rsidRDefault="006160C3" w:rsidP="006160C3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6160C3" w:rsidRPr="006160C3" w:rsidTr="006160C3">
        <w:tc>
          <w:tcPr>
            <w:tcW w:w="2552" w:type="dxa"/>
            <w:shd w:val="clear" w:color="auto" w:fill="FF0000"/>
            <w:vAlign w:val="center"/>
          </w:tcPr>
          <w:p w:rsidR="006160C3" w:rsidRPr="006160C3" w:rsidRDefault="006160C3" w:rsidP="006160C3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796" w:type="dxa"/>
            <w:shd w:val="clear" w:color="auto" w:fill="auto"/>
          </w:tcPr>
          <w:p w:rsidR="006160C3" w:rsidRPr="006160C3" w:rsidRDefault="006160C3" w:rsidP="006160C3">
            <w:pPr>
              <w:autoSpaceDE w:val="0"/>
              <w:autoSpaceDN w:val="0"/>
              <w:adjustRightInd w:val="0"/>
              <w:ind w:left="34" w:hanging="34"/>
              <w:rPr>
                <w:rFonts w:ascii="Comic Sans MS" w:hAnsi="Comic Sans MS" w:cs="Calibri"/>
                <w:color w:val="000000"/>
              </w:rPr>
            </w:pPr>
            <w:r w:rsidRPr="006160C3">
              <w:rPr>
                <w:rFonts w:ascii="Comic Sans MS" w:hAnsi="Comic Sans MS" w:cs="Calibri"/>
                <w:color w:val="000000"/>
              </w:rPr>
              <w:t xml:space="preserve">There are 20 boys and 10 girls in Class 7G. Make up some sentences using the words 'ratio' or 'proportion'. </w:t>
            </w:r>
          </w:p>
          <w:p w:rsidR="006160C3" w:rsidRDefault="006160C3" w:rsidP="006160C3">
            <w:pPr>
              <w:rPr>
                <w:rFonts w:ascii="Comic Sans MS" w:hAnsi="Comic Sans MS" w:cs="Calibri"/>
                <w:color w:val="000000"/>
              </w:rPr>
            </w:pPr>
          </w:p>
          <w:p w:rsidR="006160C3" w:rsidRPr="006160C3" w:rsidRDefault="006160C3" w:rsidP="006160C3">
            <w:pPr>
              <w:rPr>
                <w:rFonts w:ascii="Comic Sans MS" w:hAnsi="Comic Sans MS" w:cs="Calibri"/>
                <w:color w:val="000000"/>
              </w:rPr>
            </w:pPr>
            <w:r w:rsidRPr="006160C3">
              <w:rPr>
                <w:rFonts w:ascii="Comic Sans MS" w:hAnsi="Comic Sans MS" w:cs="Calibri"/>
                <w:color w:val="000000"/>
              </w:rPr>
              <w:t>Look at this table.</w:t>
            </w:r>
          </w:p>
          <w:p w:rsidR="006160C3" w:rsidRPr="006160C3" w:rsidRDefault="006160C3" w:rsidP="006160C3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 xml:space="preserve">Give me a question that has the answer: 3:7, 40%, 2:1, </w:t>
            </w:r>
            <w:r w:rsidRPr="006160C3">
              <w:rPr>
                <w:rFonts w:ascii="Comic Sans MS" w:hAnsi="Comic Sans MS"/>
                <w:vertAlign w:val="superscript"/>
              </w:rPr>
              <w:t>2</w:t>
            </w:r>
            <w:r w:rsidRPr="006160C3">
              <w:rPr>
                <w:rFonts w:ascii="Comic Sans MS" w:hAnsi="Comic Sans MS"/>
              </w:rPr>
              <w:t>/</w:t>
            </w:r>
            <w:r w:rsidRPr="006160C3">
              <w:rPr>
                <w:rFonts w:ascii="Comic Sans MS" w:hAnsi="Comic Sans MS"/>
                <w:vertAlign w:val="subscript"/>
              </w:rPr>
              <w:t>3</w:t>
            </w:r>
            <w:r w:rsidRPr="006160C3">
              <w:rPr>
                <w:rFonts w:ascii="Comic Sans MS" w:hAnsi="Comic Sans MS"/>
              </w:rPr>
              <w:t>.</w:t>
            </w:r>
            <w:r w:rsidRPr="006160C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 wp14:anchorId="51DC4311" wp14:editId="0A05C111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-619125</wp:posOffset>
                  </wp:positionV>
                  <wp:extent cx="13208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85" y="20965"/>
                      <wp:lineTo x="211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0C3" w:rsidRPr="006160C3" w:rsidTr="006160C3">
        <w:tc>
          <w:tcPr>
            <w:tcW w:w="2552" w:type="dxa"/>
            <w:shd w:val="clear" w:color="auto" w:fill="FF6600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796" w:type="dxa"/>
            <w:shd w:val="clear" w:color="auto" w:fill="auto"/>
          </w:tcPr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Describe to a partner how you would go about simplifying a ratio.</w:t>
            </w: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Pr="006160C3" w:rsidRDefault="006160C3" w:rsidP="006160C3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2552" w:type="dxa"/>
            <w:shd w:val="clear" w:color="auto" w:fill="FFCC00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796" w:type="dxa"/>
            <w:shd w:val="clear" w:color="auto" w:fill="auto"/>
          </w:tcPr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Which is the larger ratio, 8:3 or 13:5</w:t>
            </w: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Pr="006160C3" w:rsidRDefault="006160C3" w:rsidP="006160C3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2552" w:type="dxa"/>
            <w:shd w:val="clear" w:color="auto" w:fill="339966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796" w:type="dxa"/>
            <w:shd w:val="clear" w:color="auto" w:fill="auto"/>
          </w:tcPr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Simplify the ratio 16:28</w:t>
            </w: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Pr="006160C3" w:rsidRDefault="006160C3" w:rsidP="006160C3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2552" w:type="dxa"/>
            <w:shd w:val="clear" w:color="auto" w:fill="0000FF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796" w:type="dxa"/>
            <w:shd w:val="clear" w:color="auto" w:fill="auto"/>
          </w:tcPr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Explain what 3:2 means</w:t>
            </w: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Default="006160C3" w:rsidP="006160C3">
            <w:pPr>
              <w:rPr>
                <w:rFonts w:ascii="Comic Sans MS" w:hAnsi="Comic Sans MS"/>
              </w:rPr>
            </w:pPr>
          </w:p>
          <w:p w:rsidR="006160C3" w:rsidRPr="006160C3" w:rsidRDefault="006160C3" w:rsidP="006160C3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2552" w:type="dxa"/>
            <w:shd w:val="clear" w:color="auto" w:fill="CC99FF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796" w:type="dxa"/>
            <w:shd w:val="clear" w:color="auto" w:fill="auto"/>
          </w:tcPr>
          <w:p w:rsidR="006160C3" w:rsidRDefault="006160C3" w:rsidP="006160C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6160C3" w:rsidRDefault="006160C3" w:rsidP="006160C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6160C3" w:rsidRDefault="006160C3" w:rsidP="006160C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What’s the symbol we use in ratio?</w:t>
            </w:r>
          </w:p>
          <w:p w:rsidR="006160C3" w:rsidRDefault="006160C3" w:rsidP="006160C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6160C3" w:rsidRDefault="006160C3" w:rsidP="006160C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6160C3" w:rsidRPr="006160C3" w:rsidRDefault="006160C3" w:rsidP="006160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7B629A" w:rsidRPr="006160C3" w:rsidRDefault="007B629A" w:rsidP="007B629A">
      <w:pPr>
        <w:ind w:left="2160" w:firstLine="720"/>
        <w:rPr>
          <w:rFonts w:ascii="Calibri" w:hAnsi="Calibri" w:cs="Calibri"/>
          <w:color w:val="323232"/>
          <w:sz w:val="28"/>
          <w:szCs w:val="28"/>
        </w:rPr>
      </w:pPr>
    </w:p>
    <w:p w:rsidR="006160C3" w:rsidRPr="006160C3" w:rsidRDefault="006160C3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B629A" w:rsidRPr="006160C3" w:rsidRDefault="007B629A" w:rsidP="007B629A">
      <w:pPr>
        <w:rPr>
          <w:rFonts w:ascii="Calibri" w:hAnsi="Calibri" w:cs="Calibri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29"/>
      </w:tblGrid>
      <w:tr w:rsidR="006160C3" w:rsidRPr="006160C3" w:rsidTr="006160C3">
        <w:trPr>
          <w:trHeight w:val="706"/>
        </w:trPr>
        <w:tc>
          <w:tcPr>
            <w:tcW w:w="3119" w:type="dxa"/>
            <w:shd w:val="clear" w:color="auto" w:fill="auto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60C3">
              <w:rPr>
                <w:rFonts w:ascii="Calibri" w:hAnsi="Calibri"/>
                <w:b/>
                <w:sz w:val="36"/>
                <w:szCs w:val="36"/>
              </w:rPr>
              <w:t>Ratio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160C3" w:rsidRDefault="006160C3" w:rsidP="006160C3">
            <w:pPr>
              <w:jc w:val="both"/>
              <w:rPr>
                <w:rFonts w:ascii="Comic Sans MS" w:hAnsi="Comic Sans MS"/>
              </w:rPr>
            </w:pPr>
          </w:p>
          <w:p w:rsidR="006160C3" w:rsidRPr="006160C3" w:rsidRDefault="006160C3" w:rsidP="006160C3">
            <w:pPr>
              <w:jc w:val="both"/>
              <w:rPr>
                <w:rFonts w:ascii="Comic Sans MS" w:hAnsi="Comic Sans MS"/>
                <w:b/>
              </w:rPr>
            </w:pPr>
            <w:r w:rsidRPr="006160C3">
              <w:rPr>
                <w:rFonts w:ascii="Comic Sans MS" w:hAnsi="Comic Sans MS"/>
              </w:rPr>
              <w:t>Using proportion, I can calculate the change in one quantity caused by a change in a related quantity and solve real-life problems.</w:t>
            </w:r>
            <w:r w:rsidRPr="006160C3">
              <w:rPr>
                <w:rFonts w:ascii="Comic Sans MS" w:hAnsi="Comic Sans MS"/>
                <w:b/>
              </w:rPr>
              <w:t xml:space="preserve">                                                                                          </w:t>
            </w:r>
          </w:p>
          <w:p w:rsidR="006160C3" w:rsidRDefault="006160C3" w:rsidP="006160C3">
            <w:pPr>
              <w:jc w:val="right"/>
              <w:rPr>
                <w:rFonts w:ascii="Comic Sans MS" w:hAnsi="Comic Sans MS"/>
                <w:color w:val="0070C0"/>
              </w:rPr>
            </w:pPr>
            <w:r w:rsidRPr="006160C3">
              <w:rPr>
                <w:rFonts w:ascii="Comic Sans MS" w:hAnsi="Comic Sans MS"/>
                <w:color w:val="0070C0"/>
              </w:rPr>
              <w:t>MNU 4-08a</w:t>
            </w:r>
          </w:p>
          <w:p w:rsidR="006160C3" w:rsidRPr="006160C3" w:rsidRDefault="006160C3" w:rsidP="006160C3">
            <w:pPr>
              <w:jc w:val="right"/>
              <w:rPr>
                <w:rFonts w:ascii="Comic Sans MS" w:hAnsi="Comic Sans MS"/>
                <w:color w:val="0070C0"/>
              </w:rPr>
            </w:pPr>
          </w:p>
        </w:tc>
      </w:tr>
      <w:tr w:rsidR="006160C3" w:rsidRPr="006160C3" w:rsidTr="006160C3">
        <w:tc>
          <w:tcPr>
            <w:tcW w:w="3119" w:type="dxa"/>
            <w:shd w:val="clear" w:color="auto" w:fill="FF0000"/>
            <w:vAlign w:val="center"/>
          </w:tcPr>
          <w:p w:rsidR="006160C3" w:rsidRPr="006160C3" w:rsidRDefault="006160C3" w:rsidP="006160C3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229" w:type="dxa"/>
            <w:shd w:val="clear" w:color="auto" w:fill="auto"/>
          </w:tcPr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5 miles is about the same as 8 km.</w:t>
            </w:r>
          </w:p>
          <w:p w:rsidR="006160C3" w:rsidRP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Can you make up some conversion questions that you could answer mentally?</w:t>
            </w:r>
          </w:p>
          <w:p w:rsidR="006160C3" w:rsidRPr="006160C3" w:rsidRDefault="006160C3" w:rsidP="009B575F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3119" w:type="dxa"/>
            <w:shd w:val="clear" w:color="auto" w:fill="FF6600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229" w:type="dxa"/>
            <w:shd w:val="clear" w:color="auto" w:fill="auto"/>
          </w:tcPr>
          <w:p w:rsidR="006160C3" w:rsidRDefault="006160C3" w:rsidP="009B575F">
            <w:pPr>
              <w:autoSpaceDE w:val="0"/>
              <w:autoSpaceDN w:val="0"/>
              <w:adjustRightInd w:val="0"/>
              <w:ind w:left="34" w:hanging="34"/>
              <w:rPr>
                <w:rFonts w:ascii="Comic Sans MS" w:hAnsi="Comic Sans MS"/>
                <w:color w:val="000000"/>
              </w:rPr>
            </w:pPr>
            <w:r w:rsidRPr="006160C3">
              <w:rPr>
                <w:rFonts w:ascii="Comic Sans MS" w:hAnsi="Comic Sans MS"/>
                <w:color w:val="000000"/>
              </w:rPr>
              <w:t xml:space="preserve">If the ratio of boys to girls in a class is </w:t>
            </w:r>
            <w:bookmarkStart w:id="0" w:name="_GoBack"/>
            <w:bookmarkEnd w:id="0"/>
            <w:r w:rsidRPr="006160C3">
              <w:rPr>
                <w:rFonts w:ascii="Comic Sans MS" w:hAnsi="Comic Sans MS"/>
                <w:color w:val="000000"/>
              </w:rPr>
              <w:t xml:space="preserve">3:1, could there be exactly 30 children in the class? Why? </w:t>
            </w:r>
          </w:p>
          <w:p w:rsidR="006160C3" w:rsidRPr="006160C3" w:rsidRDefault="006160C3" w:rsidP="009B575F">
            <w:pPr>
              <w:autoSpaceDE w:val="0"/>
              <w:autoSpaceDN w:val="0"/>
              <w:adjustRightInd w:val="0"/>
              <w:ind w:left="34" w:hanging="34"/>
              <w:rPr>
                <w:rFonts w:ascii="Comic Sans MS" w:hAnsi="Comic Sans MS"/>
                <w:color w:val="000000"/>
              </w:rPr>
            </w:pPr>
            <w:r w:rsidRPr="006160C3">
              <w:rPr>
                <w:rFonts w:ascii="Comic Sans MS" w:hAnsi="Comic Sans MS"/>
                <w:color w:val="000000"/>
              </w:rPr>
              <w:t xml:space="preserve">Could there be 25 boys? Why? </w:t>
            </w:r>
          </w:p>
          <w:p w:rsidR="006160C3" w:rsidRDefault="006160C3" w:rsidP="009B575F">
            <w:pPr>
              <w:rPr>
                <w:rFonts w:ascii="Comic Sans MS" w:hAnsi="Comic Sans MS" w:cs="Calibri"/>
                <w:color w:val="000000"/>
              </w:rPr>
            </w:pPr>
          </w:p>
          <w:p w:rsidR="006160C3" w:rsidRPr="006160C3" w:rsidRDefault="006160C3" w:rsidP="009B575F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 w:cs="Calibri"/>
                <w:color w:val="000000"/>
              </w:rPr>
              <w:t>Would you prefer to have the largest part of £200 split in the ratio 5:3 or the smaller part of £294 in the ratio 4:3</w:t>
            </w:r>
          </w:p>
        </w:tc>
      </w:tr>
      <w:tr w:rsidR="006160C3" w:rsidRPr="006160C3" w:rsidTr="006160C3">
        <w:tc>
          <w:tcPr>
            <w:tcW w:w="3119" w:type="dxa"/>
            <w:shd w:val="clear" w:color="auto" w:fill="FFCC00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229" w:type="dxa"/>
            <w:shd w:val="clear" w:color="auto" w:fill="auto"/>
          </w:tcPr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What amounts would be easy to split in the ratio 2:3?</w:t>
            </w: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Pr="006160C3" w:rsidRDefault="006160C3" w:rsidP="009B575F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3119" w:type="dxa"/>
            <w:shd w:val="clear" w:color="auto" w:fill="339966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229" w:type="dxa"/>
            <w:shd w:val="clear" w:color="auto" w:fill="auto"/>
          </w:tcPr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Divide £120 in the ratio 1:2</w:t>
            </w: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Pr="006160C3" w:rsidRDefault="006160C3" w:rsidP="009B575F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3119" w:type="dxa"/>
            <w:shd w:val="clear" w:color="auto" w:fill="0000FF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229" w:type="dxa"/>
            <w:shd w:val="clear" w:color="auto" w:fill="auto"/>
          </w:tcPr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Default="006160C3" w:rsidP="009B575F">
            <w:pPr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Explain how you know what to divide an amount by for a given ratio question</w:t>
            </w:r>
          </w:p>
          <w:p w:rsidR="006160C3" w:rsidRDefault="006160C3" w:rsidP="009B575F">
            <w:pPr>
              <w:rPr>
                <w:rFonts w:ascii="Comic Sans MS" w:hAnsi="Comic Sans MS"/>
              </w:rPr>
            </w:pPr>
          </w:p>
          <w:p w:rsidR="006160C3" w:rsidRPr="006160C3" w:rsidRDefault="006160C3" w:rsidP="009B575F">
            <w:pPr>
              <w:rPr>
                <w:rFonts w:ascii="Comic Sans MS" w:hAnsi="Comic Sans MS"/>
              </w:rPr>
            </w:pPr>
          </w:p>
        </w:tc>
      </w:tr>
      <w:tr w:rsidR="006160C3" w:rsidRPr="006160C3" w:rsidTr="006160C3">
        <w:tc>
          <w:tcPr>
            <w:tcW w:w="3119" w:type="dxa"/>
            <w:shd w:val="clear" w:color="auto" w:fill="CC99FF"/>
            <w:vAlign w:val="center"/>
          </w:tcPr>
          <w:p w:rsidR="006160C3" w:rsidRPr="006160C3" w:rsidRDefault="006160C3" w:rsidP="006160C3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6160C3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229" w:type="dxa"/>
            <w:shd w:val="clear" w:color="auto" w:fill="auto"/>
          </w:tcPr>
          <w:p w:rsidR="006160C3" w:rsidRDefault="006160C3" w:rsidP="009B575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6160C3" w:rsidRDefault="006160C3" w:rsidP="009B575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6160C3" w:rsidRDefault="006160C3" w:rsidP="009B575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160C3">
              <w:rPr>
                <w:rFonts w:ascii="Comic Sans MS" w:hAnsi="Comic Sans MS"/>
              </w:rPr>
              <w:t>If you had to split an amount in the ratio 2:3 what would you have to do to the numbers 2 and 3?</w:t>
            </w:r>
          </w:p>
          <w:p w:rsidR="006160C3" w:rsidRDefault="006160C3" w:rsidP="009B575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6160C3" w:rsidRPr="006160C3" w:rsidRDefault="006160C3" w:rsidP="009B57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7B629A" w:rsidRPr="006160C3" w:rsidRDefault="007B629A" w:rsidP="007B629A">
      <w:pPr>
        <w:rPr>
          <w:rFonts w:ascii="Calibri" w:hAnsi="Calibri" w:cs="Calibri"/>
          <w:sz w:val="28"/>
          <w:szCs w:val="28"/>
        </w:rPr>
      </w:pPr>
    </w:p>
    <w:sectPr w:rsidR="007B629A" w:rsidRPr="006160C3" w:rsidSect="00616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9A"/>
    <w:rsid w:val="006160C3"/>
    <w:rsid w:val="007B629A"/>
    <w:rsid w:val="00C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3</cp:revision>
  <cp:lastPrinted>2013-11-03T11:23:00Z</cp:lastPrinted>
  <dcterms:created xsi:type="dcterms:W3CDTF">2013-05-05T11:47:00Z</dcterms:created>
  <dcterms:modified xsi:type="dcterms:W3CDTF">2013-11-03T11:23:00Z</dcterms:modified>
</cp:coreProperties>
</file>